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56" w:rsidRPr="0064506E" w:rsidRDefault="00537D5E" w:rsidP="00A71356">
      <w:pPr>
        <w:jc w:val="center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廠商退還</w:t>
      </w:r>
      <w:proofErr w:type="gramStart"/>
      <w:r w:rsidR="00A71356" w:rsidRPr="00A71356"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 w:rsidR="00A71356" w:rsidRPr="00A71356">
        <w:rPr>
          <w:rFonts w:ascii="標楷體" w:eastAsia="標楷體" w:hAnsi="標楷體" w:hint="eastAsia"/>
          <w:sz w:val="32"/>
          <w:szCs w:val="32"/>
        </w:rPr>
        <w:t>標金</w:t>
      </w:r>
      <w:r w:rsidR="00CE4F35">
        <w:rPr>
          <w:rFonts w:ascii="標楷體" w:eastAsia="標楷體" w:hAnsi="標楷體" w:hint="eastAsia"/>
          <w:sz w:val="32"/>
          <w:szCs w:val="32"/>
        </w:rPr>
        <w:t>及投標文件</w:t>
      </w:r>
      <w:r>
        <w:rPr>
          <w:rFonts w:ascii="標楷體" w:eastAsia="標楷體" w:hAnsi="標楷體" w:hint="eastAsia"/>
          <w:sz w:val="32"/>
          <w:szCs w:val="32"/>
        </w:rPr>
        <w:t>申請單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48"/>
        <w:gridCol w:w="6"/>
        <w:gridCol w:w="3145"/>
        <w:gridCol w:w="1440"/>
        <w:gridCol w:w="304"/>
        <w:gridCol w:w="956"/>
        <w:gridCol w:w="2700"/>
      </w:tblGrid>
      <w:tr w:rsidR="00FF7E8F" w:rsidRPr="009C2D3C" w:rsidTr="007B551D">
        <w:trPr>
          <w:trHeight w:val="440"/>
        </w:trPr>
        <w:tc>
          <w:tcPr>
            <w:tcW w:w="1544" w:type="dxa"/>
            <w:gridSpan w:val="2"/>
            <w:shd w:val="clear" w:color="auto" w:fill="auto"/>
            <w:vAlign w:val="center"/>
          </w:tcPr>
          <w:p w:rsidR="00FF7E8F" w:rsidRPr="009C2D3C" w:rsidRDefault="00FF7E8F" w:rsidP="007B55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標的名稱</w:t>
            </w:r>
          </w:p>
        </w:tc>
        <w:tc>
          <w:tcPr>
            <w:tcW w:w="8551" w:type="dxa"/>
            <w:gridSpan w:val="6"/>
            <w:shd w:val="clear" w:color="auto" w:fill="auto"/>
            <w:vAlign w:val="center"/>
          </w:tcPr>
          <w:p w:rsidR="00FF7E8F" w:rsidRPr="00D60EA8" w:rsidRDefault="00851D66" w:rsidP="00851D66">
            <w:pPr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D66">
              <w:rPr>
                <w:rFonts w:ascii="標楷體" w:eastAsia="標楷體" w:hAnsi="標楷體" w:hint="eastAsia"/>
                <w:sz w:val="28"/>
                <w:szCs w:val="32"/>
              </w:rPr>
              <w:t>參加</w:t>
            </w:r>
            <w:proofErr w:type="gramStart"/>
            <w:r w:rsidRPr="00851D66">
              <w:rPr>
                <w:rFonts w:ascii="標楷體" w:eastAsia="標楷體" w:hAnsi="標楷體" w:hint="eastAsia"/>
                <w:sz w:val="28"/>
                <w:szCs w:val="32"/>
              </w:rPr>
              <w:t>112</w:t>
            </w:r>
            <w:proofErr w:type="gramEnd"/>
            <w:r w:rsidRPr="00851D66">
              <w:rPr>
                <w:rFonts w:ascii="標楷體" w:eastAsia="標楷體" w:hAnsi="標楷體" w:hint="eastAsia"/>
                <w:sz w:val="28"/>
                <w:szCs w:val="32"/>
              </w:rPr>
              <w:t>年度第17屆亞洲青年女子手球錦標賽往返機票採購</w:t>
            </w:r>
          </w:p>
        </w:tc>
      </w:tr>
      <w:tr w:rsidR="00311FEA" w:rsidRPr="009C2D3C" w:rsidTr="007B551D">
        <w:trPr>
          <w:trHeight w:val="440"/>
        </w:trPr>
        <w:tc>
          <w:tcPr>
            <w:tcW w:w="1544" w:type="dxa"/>
            <w:gridSpan w:val="2"/>
            <w:shd w:val="clear" w:color="auto" w:fill="auto"/>
            <w:vAlign w:val="center"/>
          </w:tcPr>
          <w:p w:rsidR="00311FEA" w:rsidRPr="009C2D3C" w:rsidRDefault="00311FEA" w:rsidP="007B55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採購案號</w:t>
            </w:r>
          </w:p>
        </w:tc>
        <w:tc>
          <w:tcPr>
            <w:tcW w:w="4591" w:type="dxa"/>
            <w:gridSpan w:val="3"/>
            <w:shd w:val="clear" w:color="auto" w:fill="auto"/>
            <w:vAlign w:val="center"/>
          </w:tcPr>
          <w:p w:rsidR="00311FEA" w:rsidRPr="007B551D" w:rsidRDefault="00851D66" w:rsidP="00851D66">
            <w:pPr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HB</w:t>
            </w:r>
            <w:r w:rsidRPr="001A768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A768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20607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11FEA" w:rsidRPr="009C2D3C" w:rsidRDefault="00311FEA" w:rsidP="007B55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招標次別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1FEA" w:rsidRPr="000C1B79" w:rsidRDefault="008E4FB3" w:rsidP="007B55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B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C1B79" w:rsidRPr="000C1B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1B79" w:rsidRPr="000C1B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C1B7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A71356" w:rsidRPr="009C2D3C" w:rsidTr="007B551D">
        <w:trPr>
          <w:trHeight w:val="440"/>
        </w:trPr>
        <w:tc>
          <w:tcPr>
            <w:tcW w:w="1544" w:type="dxa"/>
            <w:gridSpan w:val="2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4591" w:type="dxa"/>
            <w:gridSpan w:val="3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D5E" w:rsidRPr="009C2D3C" w:rsidTr="009C2D3C">
        <w:trPr>
          <w:trHeight w:val="175"/>
        </w:trPr>
        <w:tc>
          <w:tcPr>
            <w:tcW w:w="10095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E505AD" w:rsidRPr="009C2D3C" w:rsidRDefault="00537D5E" w:rsidP="00E505AD">
            <w:pPr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申請</w:t>
            </w:r>
            <w:proofErr w:type="gramStart"/>
            <w:r w:rsidR="00CE4F35" w:rsidRPr="009C2D3C">
              <w:rPr>
                <w:rFonts w:ascii="標楷體" w:eastAsia="標楷體" w:hAnsi="標楷體" w:hint="eastAsia"/>
              </w:rPr>
              <w:t>押</w:t>
            </w:r>
            <w:proofErr w:type="gramEnd"/>
            <w:r w:rsidR="00CE4F35" w:rsidRPr="009C2D3C">
              <w:rPr>
                <w:rFonts w:ascii="標楷體" w:eastAsia="標楷體" w:hAnsi="標楷體" w:hint="eastAsia"/>
              </w:rPr>
              <w:t>標金</w:t>
            </w:r>
            <w:r w:rsidRPr="009C2D3C">
              <w:rPr>
                <w:rFonts w:ascii="標楷體" w:eastAsia="標楷體" w:hAnsi="標楷體" w:hint="eastAsia"/>
              </w:rPr>
              <w:t>退還方式：（請勾選一項）</w:t>
            </w:r>
          </w:p>
          <w:p w:rsidR="00E505AD" w:rsidRPr="009C2D3C" w:rsidRDefault="00537D5E" w:rsidP="009C2D3C">
            <w:pPr>
              <w:spacing w:line="360" w:lineRule="exact"/>
              <w:rPr>
                <w:rFonts w:ascii="標楷體" w:eastAsia="標楷體" w:hAnsi="標楷體"/>
                <w:spacing w:val="30"/>
              </w:rPr>
            </w:pPr>
            <w:r w:rsidRPr="009C2D3C">
              <w:rPr>
                <w:rFonts w:ascii="標楷體" w:eastAsia="標楷體" w:hAnsi="標楷體" w:hint="eastAsia"/>
              </w:rPr>
              <w:t>□當場退還票據。</w:t>
            </w:r>
            <w:r w:rsidR="00E505AD" w:rsidRPr="009C2D3C">
              <w:rPr>
                <w:rFonts w:ascii="標楷體" w:eastAsia="標楷體" w:hAnsi="標楷體" w:hint="eastAsia"/>
                <w:spacing w:val="30"/>
              </w:rPr>
              <w:t>(</w:t>
            </w:r>
            <w:r w:rsidR="00E505AD" w:rsidRPr="009C2D3C">
              <w:rPr>
                <w:rFonts w:ascii="標楷體" w:eastAsia="標楷體" w:hAnsi="標楷體" w:hint="eastAsia"/>
              </w:rPr>
              <w:t>如本廠商未到場時，由機關自行選擇其他方式處理</w:t>
            </w:r>
            <w:r w:rsidR="00E505AD" w:rsidRPr="009C2D3C">
              <w:rPr>
                <w:rFonts w:ascii="標楷體" w:eastAsia="標楷體" w:hAnsi="標楷體" w:hint="eastAsia"/>
                <w:spacing w:val="30"/>
              </w:rPr>
              <w:t>)。</w:t>
            </w:r>
          </w:p>
          <w:p w:rsidR="00537D5E" w:rsidRPr="009C2D3C" w:rsidRDefault="00537D5E" w:rsidP="009C2D3C">
            <w:pPr>
              <w:pStyle w:val="a4"/>
              <w:spacing w:line="360" w:lineRule="exact"/>
              <w:ind w:leftChars="0" w:left="240"/>
              <w:rPr>
                <w:rFonts w:ascii="標楷體" w:hAnsi="標楷體"/>
                <w:sz w:val="28"/>
              </w:rPr>
            </w:pPr>
            <w:r w:rsidRPr="009C2D3C">
              <w:rPr>
                <w:rFonts w:ascii="標楷體" w:hAnsi="標楷體" w:hint="eastAsia"/>
              </w:rPr>
              <w:t>□以投標廠商自備之雙掛號信封，郵寄退還</w:t>
            </w:r>
            <w:proofErr w:type="gramStart"/>
            <w:r w:rsidRPr="009C2D3C">
              <w:rPr>
                <w:rFonts w:ascii="標楷體" w:hAnsi="標楷體" w:hint="eastAsia"/>
              </w:rPr>
              <w:t>押</w:t>
            </w:r>
            <w:proofErr w:type="gramEnd"/>
            <w:r w:rsidRPr="009C2D3C">
              <w:rPr>
                <w:rFonts w:ascii="標楷體" w:hAnsi="標楷體" w:hint="eastAsia"/>
              </w:rPr>
              <w:t>標金。</w:t>
            </w:r>
            <w:proofErr w:type="gramStart"/>
            <w:r w:rsidRPr="009C2D3C">
              <w:rPr>
                <w:rFonts w:ascii="標楷體" w:hAnsi="標楷體" w:hint="eastAsia"/>
              </w:rPr>
              <w:t>（</w:t>
            </w:r>
            <w:proofErr w:type="gramEnd"/>
            <w:r w:rsidRPr="009C2D3C">
              <w:rPr>
                <w:rFonts w:ascii="標楷體" w:hAnsi="標楷體" w:hint="eastAsia"/>
              </w:rPr>
              <w:t>廠商請自備貼滿足額郵資之雙掛號信封。）</w:t>
            </w:r>
          </w:p>
          <w:p w:rsidR="00537D5E" w:rsidRPr="009C2D3C" w:rsidRDefault="00537D5E" w:rsidP="009C2D3C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  <w:r w:rsidRPr="009C2D3C">
              <w:rPr>
                <w:rFonts w:ascii="標楷體" w:eastAsia="標楷體" w:hAnsi="標楷體" w:hint="eastAsia"/>
                <w:szCs w:val="20"/>
              </w:rPr>
              <w:t>□</w:t>
            </w:r>
            <w:proofErr w:type="gramStart"/>
            <w:r w:rsidRPr="009C2D3C">
              <w:rPr>
                <w:rFonts w:ascii="標楷體" w:eastAsia="標楷體" w:hAnsi="標楷體" w:hint="eastAsia"/>
                <w:szCs w:val="20"/>
              </w:rPr>
              <w:t>以簽開本</w:t>
            </w:r>
            <w:r w:rsidR="008E4FB3" w:rsidRPr="009C2D3C">
              <w:rPr>
                <w:rFonts w:ascii="標楷體" w:eastAsia="標楷體" w:hAnsi="標楷體" w:hint="eastAsia"/>
                <w:szCs w:val="20"/>
              </w:rPr>
              <w:t>校</w:t>
            </w:r>
            <w:proofErr w:type="gramEnd"/>
            <w:r w:rsidRPr="009C2D3C">
              <w:rPr>
                <w:rFonts w:ascii="標楷體" w:eastAsia="標楷體" w:hAnsi="標楷體" w:hint="eastAsia"/>
                <w:szCs w:val="20"/>
              </w:rPr>
              <w:t>支票方式退還。</w:t>
            </w:r>
          </w:p>
          <w:p w:rsidR="00E505AD" w:rsidRPr="009C2D3C" w:rsidRDefault="00E505AD" w:rsidP="009C2D3C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 w:val="16"/>
                <w:szCs w:val="16"/>
              </w:rPr>
            </w:pPr>
            <w:r w:rsidRPr="009C2D3C">
              <w:rPr>
                <w:rFonts w:ascii="標楷體" w:eastAsia="標楷體" w:hAnsi="標楷體" w:hint="eastAsia"/>
                <w:szCs w:val="20"/>
              </w:rPr>
              <w:t>□</w:t>
            </w:r>
            <w:proofErr w:type="gramStart"/>
            <w:r w:rsidRPr="009C2D3C">
              <w:rPr>
                <w:rFonts w:ascii="標楷體" w:eastAsia="標楷體" w:hAnsi="標楷體" w:hint="eastAsia"/>
                <w:spacing w:val="30"/>
              </w:rPr>
              <w:t>代存方式</w:t>
            </w:r>
            <w:proofErr w:type="gramEnd"/>
            <w:r w:rsidRPr="009C2D3C">
              <w:rPr>
                <w:rFonts w:ascii="標楷體" w:eastAsia="標楷體" w:hAnsi="標楷體" w:hint="eastAsia"/>
                <w:spacing w:val="30"/>
              </w:rPr>
              <w:t>發還。</w:t>
            </w:r>
          </w:p>
        </w:tc>
      </w:tr>
      <w:tr w:rsidR="00311FEA" w:rsidRPr="009C2D3C" w:rsidTr="009C2D3C">
        <w:tc>
          <w:tcPr>
            <w:tcW w:w="10095" w:type="dxa"/>
            <w:gridSpan w:val="8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311FEA" w:rsidRPr="009C2D3C" w:rsidRDefault="00311FEA" w:rsidP="009C2D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2D3C">
              <w:rPr>
                <w:rFonts w:ascii="標楷體" w:eastAsia="標楷體" w:hAnsi="標楷體" w:hint="eastAsia"/>
              </w:rPr>
              <w:t>押</w:t>
            </w:r>
            <w:proofErr w:type="gramEnd"/>
            <w:r w:rsidRPr="009C2D3C">
              <w:rPr>
                <w:rFonts w:ascii="標楷體" w:eastAsia="標楷體" w:hAnsi="標楷體" w:hint="eastAsia"/>
              </w:rPr>
              <w:t>標金資料內容或影本</w:t>
            </w:r>
          </w:p>
        </w:tc>
      </w:tr>
      <w:tr w:rsidR="00311FEA" w:rsidRPr="009C2D3C" w:rsidTr="009C2D3C">
        <w:trPr>
          <w:trHeight w:val="4716"/>
        </w:trPr>
        <w:tc>
          <w:tcPr>
            <w:tcW w:w="10095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1FEA" w:rsidRPr="009C2D3C" w:rsidRDefault="00537D5E" w:rsidP="009C2D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請貼押</w:t>
            </w:r>
            <w:proofErr w:type="gramEnd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標金（支票或憑單）影本</w:t>
            </w:r>
          </w:p>
        </w:tc>
      </w:tr>
      <w:tr w:rsidR="006D6FD5" w:rsidRPr="009C2D3C" w:rsidTr="009C2D3C">
        <w:trPr>
          <w:cantSplit/>
          <w:trHeight w:val="3590"/>
        </w:trPr>
        <w:tc>
          <w:tcPr>
            <w:tcW w:w="596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6D6FD5" w:rsidRPr="009C2D3C" w:rsidRDefault="006D6FD5" w:rsidP="009C2D3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廠商及負責人印章</w:t>
            </w:r>
          </w:p>
        </w:tc>
        <w:tc>
          <w:tcPr>
            <w:tcW w:w="4099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4F35" w:rsidRPr="009C2D3C" w:rsidRDefault="00CE4F35" w:rsidP="009C2D3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本案因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流標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廢標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取消採購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不合格標，一併領回下列投標文件：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 xml:space="preserve">全部文件  </w:t>
            </w:r>
          </w:p>
          <w:p w:rsidR="00CE4F35" w:rsidRPr="009C2D3C" w:rsidRDefault="00CE4F35" w:rsidP="009C2D3C">
            <w:pPr>
              <w:spacing w:line="24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□資格文件   □規格文件   □價格文件</w:t>
            </w: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FD5" w:rsidRPr="009C2D3C" w:rsidRDefault="006D6FD5" w:rsidP="009C2D3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當場退還者，</w:t>
            </w:r>
            <w:proofErr w:type="gramStart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請貼領取</w:t>
            </w:r>
            <w:proofErr w:type="gramEnd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人身分證明文件影本</w:t>
            </w:r>
          </w:p>
        </w:tc>
      </w:tr>
      <w:tr w:rsidR="00E505AD" w:rsidRPr="009C2D3C" w:rsidTr="009C2D3C">
        <w:trPr>
          <w:trHeight w:val="696"/>
        </w:trPr>
        <w:tc>
          <w:tcPr>
            <w:tcW w:w="155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辦理人員</w:t>
            </w:r>
          </w:p>
        </w:tc>
        <w:tc>
          <w:tcPr>
            <w:tcW w:w="3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領取人簽名</w:t>
            </w:r>
          </w:p>
        </w:tc>
        <w:tc>
          <w:tcPr>
            <w:tcW w:w="365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505AD" w:rsidRPr="009C2D3C" w:rsidRDefault="00E505AD" w:rsidP="009C2D3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505AD" w:rsidRPr="009C2D3C" w:rsidTr="009C2D3C">
        <w:trPr>
          <w:trHeight w:val="716"/>
        </w:trPr>
        <w:tc>
          <w:tcPr>
            <w:tcW w:w="1550" w:type="dxa"/>
            <w:gridSpan w:val="3"/>
            <w:vMerge/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領取日期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1FEA" w:rsidRPr="00DC410F" w:rsidRDefault="00DC410F" w:rsidP="00DC410F">
      <w:pPr>
        <w:jc w:val="center"/>
        <w:rPr>
          <w:rFonts w:ascii="標楷體" w:eastAsia="標楷體" w:hAnsi="標楷體"/>
        </w:rPr>
      </w:pPr>
      <w:r w:rsidRPr="00DC410F">
        <w:rPr>
          <w:rFonts w:ascii="標楷體" w:eastAsia="標楷體" w:hAnsi="標楷體" w:hint="eastAsia"/>
          <w:shd w:val="pct15" w:color="auto" w:fill="FFFFFF"/>
        </w:rPr>
        <w:t>（本申請單得由廠商授權委託人員當場提出申請）</w:t>
      </w:r>
    </w:p>
    <w:sectPr w:rsidR="00311FEA" w:rsidRPr="00DC410F" w:rsidSect="00CF4646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F84" w:rsidRDefault="00082F84" w:rsidP="00D94DB0">
      <w:r>
        <w:separator/>
      </w:r>
    </w:p>
  </w:endnote>
  <w:endnote w:type="continuationSeparator" w:id="0">
    <w:p w:rsidR="00082F84" w:rsidRDefault="00082F84" w:rsidP="00D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F84" w:rsidRDefault="00082F84" w:rsidP="00D94DB0">
      <w:r>
        <w:separator/>
      </w:r>
    </w:p>
  </w:footnote>
  <w:footnote w:type="continuationSeparator" w:id="0">
    <w:p w:rsidR="00082F84" w:rsidRDefault="00082F84" w:rsidP="00D9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EA"/>
    <w:rsid w:val="00015C04"/>
    <w:rsid w:val="00070DC9"/>
    <w:rsid w:val="00073A9C"/>
    <w:rsid w:val="00082F84"/>
    <w:rsid w:val="000A7CD6"/>
    <w:rsid w:val="000C1B79"/>
    <w:rsid w:val="000D79CA"/>
    <w:rsid w:val="000F6492"/>
    <w:rsid w:val="00144E76"/>
    <w:rsid w:val="00154E09"/>
    <w:rsid w:val="00172215"/>
    <w:rsid w:val="001D4762"/>
    <w:rsid w:val="0022648C"/>
    <w:rsid w:val="00255AB1"/>
    <w:rsid w:val="00263241"/>
    <w:rsid w:val="002663C3"/>
    <w:rsid w:val="0027735A"/>
    <w:rsid w:val="002C0CA3"/>
    <w:rsid w:val="00311FEA"/>
    <w:rsid w:val="00316B24"/>
    <w:rsid w:val="00343247"/>
    <w:rsid w:val="003B7F23"/>
    <w:rsid w:val="003C0D04"/>
    <w:rsid w:val="003D0D43"/>
    <w:rsid w:val="0040442D"/>
    <w:rsid w:val="00454DE3"/>
    <w:rsid w:val="00475317"/>
    <w:rsid w:val="0047534A"/>
    <w:rsid w:val="004969B2"/>
    <w:rsid w:val="004E45CC"/>
    <w:rsid w:val="00537D5E"/>
    <w:rsid w:val="005763A8"/>
    <w:rsid w:val="005776E2"/>
    <w:rsid w:val="005874FA"/>
    <w:rsid w:val="005E2F13"/>
    <w:rsid w:val="005E402B"/>
    <w:rsid w:val="005F2552"/>
    <w:rsid w:val="0064506E"/>
    <w:rsid w:val="00671750"/>
    <w:rsid w:val="006C3432"/>
    <w:rsid w:val="006D6FD5"/>
    <w:rsid w:val="006F6C68"/>
    <w:rsid w:val="00795EA3"/>
    <w:rsid w:val="007B0021"/>
    <w:rsid w:val="007B551D"/>
    <w:rsid w:val="007D2FE7"/>
    <w:rsid w:val="007F1F36"/>
    <w:rsid w:val="00851D66"/>
    <w:rsid w:val="008738A1"/>
    <w:rsid w:val="008A36F2"/>
    <w:rsid w:val="008B58B5"/>
    <w:rsid w:val="008E4FB3"/>
    <w:rsid w:val="0092246B"/>
    <w:rsid w:val="00955CA5"/>
    <w:rsid w:val="00973F48"/>
    <w:rsid w:val="00990093"/>
    <w:rsid w:val="00997646"/>
    <w:rsid w:val="009A1341"/>
    <w:rsid w:val="009C2D3C"/>
    <w:rsid w:val="00A01142"/>
    <w:rsid w:val="00A71356"/>
    <w:rsid w:val="00AE6330"/>
    <w:rsid w:val="00B00E48"/>
    <w:rsid w:val="00BA66A0"/>
    <w:rsid w:val="00BB1F3E"/>
    <w:rsid w:val="00BD283F"/>
    <w:rsid w:val="00CA09D9"/>
    <w:rsid w:val="00CC4492"/>
    <w:rsid w:val="00CE4F35"/>
    <w:rsid w:val="00CF4646"/>
    <w:rsid w:val="00D2526C"/>
    <w:rsid w:val="00D547B2"/>
    <w:rsid w:val="00D60EA8"/>
    <w:rsid w:val="00D85EF9"/>
    <w:rsid w:val="00D94DB0"/>
    <w:rsid w:val="00DC410F"/>
    <w:rsid w:val="00E17EE5"/>
    <w:rsid w:val="00E41170"/>
    <w:rsid w:val="00E505AD"/>
    <w:rsid w:val="00EC75EE"/>
    <w:rsid w:val="00F82E4E"/>
    <w:rsid w:val="00FA0FE7"/>
    <w:rsid w:val="00FA62A6"/>
    <w:rsid w:val="00FD443C"/>
    <w:rsid w:val="00FE325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5F7CC-8E26-48BA-881E-50041A23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F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537D5E"/>
    <w:pPr>
      <w:spacing w:line="340" w:lineRule="exact"/>
      <w:ind w:leftChars="200" w:left="720" w:hangingChars="100" w:hanging="240"/>
      <w:jc w:val="both"/>
    </w:pPr>
    <w:rPr>
      <w:rFonts w:eastAsia="標楷體"/>
      <w:szCs w:val="20"/>
    </w:rPr>
  </w:style>
  <w:style w:type="character" w:styleId="a5">
    <w:name w:val="Hyperlink"/>
    <w:rsid w:val="004969B2"/>
    <w:rPr>
      <w:color w:val="0000FF"/>
      <w:u w:val="single"/>
    </w:rPr>
  </w:style>
  <w:style w:type="character" w:styleId="a6">
    <w:name w:val="Strong"/>
    <w:qFormat/>
    <w:rsid w:val="004969B2"/>
    <w:rPr>
      <w:b/>
      <w:bCs/>
    </w:rPr>
  </w:style>
  <w:style w:type="paragraph" w:styleId="a7">
    <w:name w:val="Balloon Text"/>
    <w:basedOn w:val="a"/>
    <w:semiHidden/>
    <w:rsid w:val="00FD443C"/>
    <w:rPr>
      <w:rFonts w:ascii="Arial" w:hAnsi="Arial"/>
      <w:sz w:val="18"/>
      <w:szCs w:val="18"/>
    </w:rPr>
  </w:style>
  <w:style w:type="paragraph" w:styleId="a8">
    <w:name w:val="Body Text"/>
    <w:basedOn w:val="a"/>
    <w:rsid w:val="00D85EF9"/>
    <w:pPr>
      <w:spacing w:after="120"/>
    </w:pPr>
  </w:style>
  <w:style w:type="paragraph" w:styleId="a9">
    <w:name w:val="header"/>
    <w:basedOn w:val="a"/>
    <w:link w:val="aa"/>
    <w:rsid w:val="00D94D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D94DB0"/>
    <w:rPr>
      <w:kern w:val="2"/>
    </w:rPr>
  </w:style>
  <w:style w:type="paragraph" w:styleId="ab">
    <w:name w:val="footer"/>
    <w:basedOn w:val="a"/>
    <w:link w:val="ac"/>
    <w:rsid w:val="00D94D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D94D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tccg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廠商領回押標金確認書</dc:title>
  <dc:subject/>
  <dc:creator>CHINLUNG</dc:creator>
  <cp:keywords/>
  <dc:description/>
  <cp:lastModifiedBy>陳成利</cp:lastModifiedBy>
  <cp:revision>2</cp:revision>
  <cp:lastPrinted>2023-03-01T01:25:00Z</cp:lastPrinted>
  <dcterms:created xsi:type="dcterms:W3CDTF">2023-06-08T05:45:00Z</dcterms:created>
  <dcterms:modified xsi:type="dcterms:W3CDTF">2023-06-08T05:45:00Z</dcterms:modified>
</cp:coreProperties>
</file>